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НАЗНАЧЕНИИ РУКОВОДИТЕЛЕЙ УПРАВЛЕНИЙ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СЕЛЬСКОГО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31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продолжающимся   спадом 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 в  целях  укрепления  руководства  АПК и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 Правительства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N 47 от   18  февраля  1994  года  "О  совершенствовании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агропромышленным комплексом"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Назначить  на  должность  начальника  управления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продовольствия: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Слободзейского райисполкома       - Федора Спиридоновича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ЦЫБУЛЬСКОГО;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Григориопольского райисполкома    - Николая Григорьевича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КИСЕЛЬНИКОВА;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Дубоссарского горисполкома        - Романа Ивановича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ПАСИЧАНСКОГО;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Рыбницкого райисполкома           - Николая Николаевича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НАЗАРЕНКО;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Каменского райисполкома           - Валерьяна Васильевича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РУНЬКОВСКОГО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130</Words>
  <Characters>944</Characters>
  <CharactersWithSpaces>1675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